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7FE7" w14:textId="147BCDCF" w:rsidR="00BC2545" w:rsidRDefault="00671CB5">
      <w:r>
        <w:t>21 September 2021</w:t>
      </w:r>
    </w:p>
    <w:p w14:paraId="177B772C" w14:textId="76979CA3" w:rsidR="00011AEE" w:rsidRDefault="00011AEE"/>
    <w:p w14:paraId="657A783B" w14:textId="5EC14998" w:rsidR="00011AEE" w:rsidRDefault="00CD7A10">
      <w:r>
        <w:t>Dear</w:t>
      </w:r>
    </w:p>
    <w:p w14:paraId="38312815" w14:textId="77777777" w:rsidR="00CD7A10" w:rsidRDefault="00CD7A10"/>
    <w:p w14:paraId="4BB3C072" w14:textId="79DAA8C5" w:rsidR="00011AEE" w:rsidRDefault="008B39AD">
      <w:r>
        <w:t>In a perfect world we would have just returned from the Hamilton Motorhome Show</w:t>
      </w:r>
      <w:r w:rsidR="00FE39C9">
        <w:t xml:space="preserve"> </w:t>
      </w:r>
      <w:r w:rsidR="00CD7A10">
        <w:t xml:space="preserve">this week </w:t>
      </w:r>
      <w:r w:rsidR="00FE39C9">
        <w:t xml:space="preserve">but Covid-19 stopped that. </w:t>
      </w:r>
      <w:r w:rsidR="00CD7A10">
        <w:t xml:space="preserve"> We don’t know when or if it will go ahead this year yet.</w:t>
      </w:r>
      <w:r w:rsidR="00D55592">
        <w:t xml:space="preserve">  </w:t>
      </w:r>
      <w:r w:rsidR="00FE39C9">
        <w:t xml:space="preserve"> We hope all our Auckland customers have got through the Level 4 lockdown without too many problems and hopefully </w:t>
      </w:r>
      <w:r w:rsidR="008B6AEB">
        <w:t>a semi normal life can start for you in 2 weeks.</w:t>
      </w:r>
    </w:p>
    <w:p w14:paraId="6ED645E8" w14:textId="2D44C839" w:rsidR="00011AEE" w:rsidRDefault="00011AEE"/>
    <w:p w14:paraId="10A166CB" w14:textId="1D526ACB" w:rsidR="007A205D" w:rsidRDefault="00011AEE">
      <w:r w:rsidRPr="007A205D">
        <w:rPr>
          <w:b/>
          <w:bCs/>
        </w:rPr>
        <w:t>Removing bugs from the front</w:t>
      </w:r>
      <w:r>
        <w:t xml:space="preserve"> </w:t>
      </w:r>
      <w:r w:rsidR="00E96240" w:rsidRPr="00E96240">
        <w:rPr>
          <w:b/>
          <w:bCs/>
        </w:rPr>
        <w:t>of your RV</w:t>
      </w:r>
    </w:p>
    <w:p w14:paraId="42C1FEC2" w14:textId="0FDF2A84" w:rsidR="00011AEE" w:rsidRDefault="00E07B87">
      <w:r w:rsidRPr="00E07B87">
        <w:t>We have been asked from time to time the easiest way to remove</w:t>
      </w:r>
      <w:r>
        <w:t xml:space="preserve"> dead bugs from the front of the motorhome or caravan.  We make</w:t>
      </w:r>
      <w:r w:rsidR="002A39A7">
        <w:t xml:space="preserve"> a </w:t>
      </w:r>
      <w:r w:rsidR="00011AEE">
        <w:t>pre</w:t>
      </w:r>
      <w:r w:rsidR="002A39A7">
        <w:t>-</w:t>
      </w:r>
      <w:r w:rsidR="00011AEE">
        <w:t>soak</w:t>
      </w:r>
      <w:r w:rsidR="002A39A7">
        <w:t xml:space="preserve"> </w:t>
      </w:r>
      <w:r w:rsidR="00ED630E">
        <w:t xml:space="preserve">solution </w:t>
      </w:r>
      <w:r w:rsidR="002A39A7">
        <w:t>of 50% car wash and water</w:t>
      </w:r>
      <w:r w:rsidR="00ED630E">
        <w:t xml:space="preserve"> and put into a garden sprayer.  Spray onto the bugs and leave to sit for a bit.  Then wash the motorhome or caravan as you normally would.  Most times you will see the bugs fall off.</w:t>
      </w:r>
    </w:p>
    <w:p w14:paraId="3C9B24E7" w14:textId="26E39247" w:rsidR="00B914E4" w:rsidRDefault="00B914E4"/>
    <w:p w14:paraId="036F77E7" w14:textId="1A15F1A2" w:rsidR="00B914E4" w:rsidRDefault="00B914E4">
      <w:r w:rsidRPr="00690D0F">
        <w:rPr>
          <w:b/>
          <w:bCs/>
        </w:rPr>
        <w:t>Web site</w:t>
      </w:r>
      <w:r w:rsidR="00A21745">
        <w:t xml:space="preserve"> </w:t>
      </w:r>
      <w:r w:rsidR="002D087C">
        <w:t xml:space="preserve">– </w:t>
      </w:r>
      <w:r w:rsidR="002D087C" w:rsidRPr="002D087C">
        <w:rPr>
          <w:b/>
          <w:bCs/>
        </w:rPr>
        <w:t>UCCMotorhomes.co.nz</w:t>
      </w:r>
    </w:p>
    <w:p w14:paraId="476DA6AF" w14:textId="1B0671D7" w:rsidR="00317FC9" w:rsidRDefault="00CF0FE4">
      <w:r>
        <w:t xml:space="preserve">We have our new Web Site up and running.  </w:t>
      </w:r>
      <w:r w:rsidR="008B1216">
        <w:t>This has given us</w:t>
      </w:r>
      <w:r w:rsidR="00747123">
        <w:t xml:space="preserve"> better control over the content.  It has all the usual things such as new and used motorhomes</w:t>
      </w:r>
      <w:r w:rsidR="007A7EFF">
        <w:t xml:space="preserve">.  We have also added a Services and Support tab.  At the bottom of this </w:t>
      </w:r>
      <w:r w:rsidR="002A6777">
        <w:t>page,</w:t>
      </w:r>
      <w:r w:rsidR="007A7EFF">
        <w:t xml:space="preserve"> you will find </w:t>
      </w:r>
      <w:r w:rsidR="00192A7C">
        <w:t>copies of all the bulletins we have sent out in the past 18 months or so plus some additional sections</w:t>
      </w:r>
      <w:r w:rsidR="00B41054">
        <w:t xml:space="preserve"> covering </w:t>
      </w:r>
      <w:r w:rsidR="005B52EE">
        <w:t>topics like “Care &amp; Maintenance”, “Batteries</w:t>
      </w:r>
      <w:r w:rsidR="00796CD6">
        <w:t>” and “Motorhome Storage”</w:t>
      </w:r>
      <w:r w:rsidR="000C50F0">
        <w:t>.  These 3 topics haven’t been included in any emails and are worth a read.</w:t>
      </w:r>
    </w:p>
    <w:p w14:paraId="2D900ED8" w14:textId="3ABE93B8" w:rsidR="00A21745" w:rsidRDefault="00A21745"/>
    <w:p w14:paraId="3C35C23A" w14:textId="6C14475E" w:rsidR="005A019B" w:rsidRDefault="002D087C">
      <w:r w:rsidRPr="00911CD9">
        <w:rPr>
          <w:b/>
          <w:bCs/>
        </w:rPr>
        <w:t>Birds’</w:t>
      </w:r>
      <w:r w:rsidR="005A019B" w:rsidRPr="00911CD9">
        <w:rPr>
          <w:b/>
          <w:bCs/>
        </w:rPr>
        <w:t xml:space="preserve"> nests</w:t>
      </w:r>
    </w:p>
    <w:p w14:paraId="64FFB2E6" w14:textId="25D6BD0F" w:rsidR="000838F0" w:rsidRDefault="000838F0">
      <w:r>
        <w:t>We had a reminder the other day about the risks of bird</w:t>
      </w:r>
      <w:r w:rsidR="00EC0652">
        <w:t>’</w:t>
      </w:r>
      <w:r>
        <w:t xml:space="preserve">s nests in your motorhome.  </w:t>
      </w:r>
      <w:r w:rsidR="00F9201E">
        <w:t>This is a problem many farmers are well aware of.  Starlings</w:t>
      </w:r>
      <w:r w:rsidR="00EC0652">
        <w:t xml:space="preserve"> like</w:t>
      </w:r>
      <w:r w:rsidR="00F9201E">
        <w:t xml:space="preserve"> building their nest in the engine compartment</w:t>
      </w:r>
      <w:r w:rsidR="00221ECA">
        <w:t>.  The risk is a fire caused by engine heat igniting the bird</w:t>
      </w:r>
      <w:r w:rsidR="00EC0652">
        <w:t>’</w:t>
      </w:r>
      <w:r w:rsidR="00221ECA">
        <w:t>s nest</w:t>
      </w:r>
      <w:r w:rsidR="0060244F">
        <w:t xml:space="preserve">.  The fire doesn’t start immediately but </w:t>
      </w:r>
      <w:r w:rsidR="002510B2">
        <w:t>some time after you drive off.</w:t>
      </w:r>
      <w:r w:rsidR="002C2646">
        <w:t xml:space="preserve">  As you can imagine getting to an engine fire is not always easy, especially in truck based motorhomes.</w:t>
      </w:r>
    </w:p>
    <w:p w14:paraId="080A6E4A" w14:textId="28BD5E7F" w:rsidR="002510B2" w:rsidRPr="000838F0" w:rsidRDefault="002510B2">
      <w:r>
        <w:t>If your motorhome has been parked up for a while it pays to check in the engine compartment</w:t>
      </w:r>
      <w:r w:rsidR="009871EF">
        <w:t xml:space="preserve"> and around the exhaust system to make sure there are no nests or other issues.</w:t>
      </w:r>
    </w:p>
    <w:p w14:paraId="40B4BBFD" w14:textId="77777777" w:rsidR="00A21745" w:rsidRDefault="00A21745"/>
    <w:p w14:paraId="0D12C618" w14:textId="04001B0B" w:rsidR="00A21745" w:rsidRDefault="00A21745">
      <w:pPr>
        <w:rPr>
          <w:b/>
          <w:bCs/>
        </w:rPr>
      </w:pPr>
      <w:r w:rsidRPr="00DE389A">
        <w:rPr>
          <w:b/>
          <w:bCs/>
        </w:rPr>
        <w:t>Exterior cold water shower</w:t>
      </w:r>
    </w:p>
    <w:p w14:paraId="131A31C4" w14:textId="072A8CAA" w:rsidR="00DE389A" w:rsidRDefault="00DE389A">
      <w:r>
        <w:t xml:space="preserve">We have good stock of the exterior cold water shower fitting that is suitable for </w:t>
      </w:r>
      <w:r w:rsidR="009431AB">
        <w:t xml:space="preserve">German built motorhomes (Dethleffs, Sunlight etc).  The fitting comes in a lockable box that includes a switch to activate the water pump.  </w:t>
      </w:r>
      <w:r w:rsidR="00765D57">
        <w:t>It is good for washing down sandy feet</w:t>
      </w:r>
      <w:r w:rsidR="00911CD9">
        <w:t>, fishing gear etc before you come inside the motorhome.</w:t>
      </w:r>
    </w:p>
    <w:p w14:paraId="066311DB" w14:textId="6493352D" w:rsidR="00911CD9" w:rsidRDefault="00911CD9">
      <w:r>
        <w:lastRenderedPageBreak/>
        <w:t xml:space="preserve">Price is $316.71 </w:t>
      </w:r>
      <w:proofErr w:type="spellStart"/>
      <w:r>
        <w:t>inc</w:t>
      </w:r>
      <w:proofErr w:type="spellEnd"/>
      <w:r>
        <w:t xml:space="preserve"> GST Plus fitting.  Fitting costs are dependant on the location chosen and model of motorhome.</w:t>
      </w:r>
    </w:p>
    <w:p w14:paraId="7E6BE4CC" w14:textId="77777777" w:rsidR="001E36A3" w:rsidRPr="00DE389A" w:rsidRDefault="001E36A3"/>
    <w:p w14:paraId="07D58B6A" w14:textId="007EB6D1" w:rsidR="00DE389A" w:rsidRDefault="00FC57CB">
      <w:pPr>
        <w:rPr>
          <w:b/>
          <w:bCs/>
        </w:rPr>
      </w:pPr>
      <w:r>
        <w:rPr>
          <w:b/>
          <w:bCs/>
        </w:rPr>
        <w:t>Vehicle Hoist</w:t>
      </w:r>
    </w:p>
    <w:p w14:paraId="1838188A" w14:textId="46451DC0" w:rsidR="00FC57CB" w:rsidRPr="00170AA2" w:rsidRDefault="00FC57CB">
      <w:r w:rsidRPr="00170AA2">
        <w:t xml:space="preserve">We commissioned our new </w:t>
      </w:r>
      <w:r w:rsidR="00170AA2">
        <w:t>vehicle hoist</w:t>
      </w:r>
      <w:r w:rsidR="008B3201">
        <w:t xml:space="preserve"> yesterday</w:t>
      </w:r>
      <w:r w:rsidR="004B3EB5">
        <w:t>.  The hoist will handle any motorhome that operates on a car licence (under 6000kg)</w:t>
      </w:r>
      <w:r w:rsidR="00272ECB">
        <w:t>.  This will enable our workshop team to undertake a wider range of work as well as make their life easier</w:t>
      </w:r>
      <w:r w:rsidR="001E36A3">
        <w:t>.</w:t>
      </w:r>
    </w:p>
    <w:p w14:paraId="30058FE0" w14:textId="00926BC5" w:rsidR="002B55ED" w:rsidRDefault="002B55ED"/>
    <w:p w14:paraId="0C3D193F" w14:textId="24C7B154" w:rsidR="00BC6A6A" w:rsidRDefault="00BC6A6A">
      <w:r>
        <w:rPr>
          <w:b/>
          <w:bCs/>
        </w:rPr>
        <w:t>Hamilton Motorhome Show</w:t>
      </w:r>
    </w:p>
    <w:p w14:paraId="1BEAABAD" w14:textId="6A2E9404" w:rsidR="00BC6A6A" w:rsidRDefault="00BC6A6A">
      <w:r>
        <w:t>We have receiv</w:t>
      </w:r>
      <w:r w:rsidR="00E83E11">
        <w:t>e</w:t>
      </w:r>
      <w:r>
        <w:t xml:space="preserve">d advice that the new show dates will be </w:t>
      </w:r>
      <w:r w:rsidR="00E83E11">
        <w:t xml:space="preserve">29 – 31 October subject to alert levels moving to level 1 and large events being allowed.  </w:t>
      </w:r>
      <w:r w:rsidR="00F94BEE">
        <w:t xml:space="preserve">If this optimistic view of the future comes </w:t>
      </w:r>
      <w:r w:rsidR="00530BA3">
        <w:t>true, then the team from UCC will be at the show and look forward to catching up with you.</w:t>
      </w:r>
    </w:p>
    <w:p w14:paraId="3E4AB1D6" w14:textId="529544DE" w:rsidR="00530BA3" w:rsidRDefault="00530BA3"/>
    <w:p w14:paraId="437FE897" w14:textId="77777777" w:rsidR="00530BA3" w:rsidRPr="00BC6A6A" w:rsidRDefault="00530BA3"/>
    <w:p w14:paraId="477961EA" w14:textId="77777777" w:rsidR="00DE389A" w:rsidRDefault="00DE389A" w:rsidP="00DE389A">
      <w:r>
        <w:t>Kind regards</w:t>
      </w:r>
    </w:p>
    <w:p w14:paraId="16AE198A" w14:textId="77777777" w:rsidR="00DE389A" w:rsidRPr="00DD7406" w:rsidRDefault="00DE389A" w:rsidP="00DE389A">
      <w:r>
        <w:t>Rob &amp; the Team @ UCC Motorhomes and Caravans</w:t>
      </w:r>
    </w:p>
    <w:p w14:paraId="30167A35" w14:textId="77777777" w:rsidR="00DE389A" w:rsidRDefault="00DE389A" w:rsidP="00DE389A"/>
    <w:p w14:paraId="695B0A22" w14:textId="77777777" w:rsidR="00DE389A" w:rsidRPr="002C6778" w:rsidRDefault="00DE389A" w:rsidP="00DE389A">
      <w:pPr>
        <w:rPr>
          <w:sz w:val="16"/>
          <w:szCs w:val="16"/>
        </w:rPr>
      </w:pPr>
      <w:r>
        <w:rPr>
          <w:sz w:val="16"/>
          <w:szCs w:val="16"/>
        </w:rPr>
        <w:t xml:space="preserve">If you do not wish to receive these emails from UCC Motorhomes please reply to </w:t>
      </w:r>
      <w:hyperlink r:id="rId4" w:history="1">
        <w:r w:rsidRPr="007C03FD">
          <w:rPr>
            <w:rStyle w:val="Hyperlink"/>
            <w:sz w:val="16"/>
            <w:szCs w:val="16"/>
          </w:rPr>
          <w:t>ross@uccmotorhomes.co.nz</w:t>
        </w:r>
      </w:hyperlink>
      <w:r>
        <w:rPr>
          <w:sz w:val="16"/>
          <w:szCs w:val="16"/>
        </w:rPr>
        <w:t xml:space="preserve"> with “unsubscribe” in the subject line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39A74A3" w14:textId="77777777" w:rsidR="00DE389A" w:rsidRDefault="00DE389A"/>
    <w:sectPr w:rsidR="00DE3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EE"/>
    <w:rsid w:val="00011AEE"/>
    <w:rsid w:val="000838F0"/>
    <w:rsid w:val="000C50F0"/>
    <w:rsid w:val="00170AA2"/>
    <w:rsid w:val="00192A7C"/>
    <w:rsid w:val="001E36A3"/>
    <w:rsid w:val="001E61F1"/>
    <w:rsid w:val="00221ECA"/>
    <w:rsid w:val="002510B2"/>
    <w:rsid w:val="00272ECB"/>
    <w:rsid w:val="002A39A7"/>
    <w:rsid w:val="002A6777"/>
    <w:rsid w:val="002B55ED"/>
    <w:rsid w:val="002C2646"/>
    <w:rsid w:val="002D087C"/>
    <w:rsid w:val="00317FC9"/>
    <w:rsid w:val="0038741E"/>
    <w:rsid w:val="004B3EB5"/>
    <w:rsid w:val="00530BA3"/>
    <w:rsid w:val="005A019B"/>
    <w:rsid w:val="005B52EE"/>
    <w:rsid w:val="0060244F"/>
    <w:rsid w:val="00671CB5"/>
    <w:rsid w:val="00690D0F"/>
    <w:rsid w:val="00747123"/>
    <w:rsid w:val="00765D57"/>
    <w:rsid w:val="00796CD6"/>
    <w:rsid w:val="007A205D"/>
    <w:rsid w:val="007A7EFF"/>
    <w:rsid w:val="008431C8"/>
    <w:rsid w:val="008B1216"/>
    <w:rsid w:val="008B3201"/>
    <w:rsid w:val="008B39AD"/>
    <w:rsid w:val="008B6AEB"/>
    <w:rsid w:val="00911CD9"/>
    <w:rsid w:val="009431AB"/>
    <w:rsid w:val="009871EF"/>
    <w:rsid w:val="00A21745"/>
    <w:rsid w:val="00B41054"/>
    <w:rsid w:val="00B914E4"/>
    <w:rsid w:val="00BC6A6A"/>
    <w:rsid w:val="00CD7A10"/>
    <w:rsid w:val="00CF0FE4"/>
    <w:rsid w:val="00D55592"/>
    <w:rsid w:val="00DE389A"/>
    <w:rsid w:val="00E07B87"/>
    <w:rsid w:val="00E83E11"/>
    <w:rsid w:val="00E96240"/>
    <w:rsid w:val="00EC0652"/>
    <w:rsid w:val="00ED630E"/>
    <w:rsid w:val="00F9201E"/>
    <w:rsid w:val="00F94BEE"/>
    <w:rsid w:val="00FC57CB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01B7"/>
  <w15:chartTrackingRefBased/>
  <w15:docId w15:val="{DDE22336-1C28-4A04-AC1A-CADEB994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s@uccmotorhome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Mangin</dc:creator>
  <cp:keywords/>
  <dc:description/>
  <cp:lastModifiedBy>Ross Mangin</cp:lastModifiedBy>
  <cp:revision>51</cp:revision>
  <dcterms:created xsi:type="dcterms:W3CDTF">2021-08-12T01:52:00Z</dcterms:created>
  <dcterms:modified xsi:type="dcterms:W3CDTF">2021-09-21T01:18:00Z</dcterms:modified>
</cp:coreProperties>
</file>